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B5" w:rsidRPr="003B6023" w:rsidRDefault="000058B5" w:rsidP="000058B5">
      <w:pPr>
        <w:pStyle w:val="Geenafstand"/>
        <w:rPr>
          <w:i/>
          <w:sz w:val="32"/>
          <w:szCs w:val="32"/>
        </w:rPr>
      </w:pPr>
      <w:r w:rsidRPr="003B6023">
        <w:rPr>
          <w:i/>
          <w:sz w:val="32"/>
          <w:szCs w:val="32"/>
        </w:rPr>
        <w:t>FC Groningen</w:t>
      </w:r>
    </w:p>
    <w:p w:rsidR="000058B5" w:rsidRPr="003B6023" w:rsidRDefault="000058B5" w:rsidP="000058B5">
      <w:pPr>
        <w:pStyle w:val="Geenafstand"/>
        <w:rPr>
          <w:sz w:val="24"/>
          <w:szCs w:val="24"/>
        </w:rPr>
      </w:pPr>
    </w:p>
    <w:p w:rsidR="000058B5" w:rsidRPr="003B6023" w:rsidRDefault="000058B5" w:rsidP="000058B5">
      <w:pPr>
        <w:pStyle w:val="Geenafstand"/>
        <w:rPr>
          <w:sz w:val="24"/>
          <w:szCs w:val="24"/>
        </w:rPr>
      </w:pPr>
    </w:p>
    <w:p w:rsidR="000058B5" w:rsidRPr="003B6023" w:rsidRDefault="000058B5" w:rsidP="000058B5">
      <w:pPr>
        <w:pStyle w:val="Geenafstand"/>
        <w:rPr>
          <w:sz w:val="24"/>
          <w:szCs w:val="24"/>
        </w:rPr>
      </w:pPr>
    </w:p>
    <w:p w:rsidR="000058B5" w:rsidRPr="003B6023" w:rsidRDefault="000058B5" w:rsidP="000058B5">
      <w:pPr>
        <w:pStyle w:val="Geenafstand"/>
        <w:rPr>
          <w:sz w:val="24"/>
          <w:szCs w:val="24"/>
        </w:rPr>
      </w:pPr>
      <w:r w:rsidRPr="003B6023">
        <w:rPr>
          <w:sz w:val="24"/>
          <w:szCs w:val="24"/>
        </w:rPr>
        <w:t>In Groningen zijn we naar de bekende voetbalclub FC Groningen gegaan. Toen we binnenkwamen werden we geleid naar een grote zaal, waar we gelijk konden gaan zitten en luisteren naar een presentatie van een uur. De persoon die de presentatie gaf is zelf werkende bij FC Groningen als sportwetenschapper, daarnaast werkt hij ook voor de Hanze als docent. De inhoud van de presentatie begon over verschillende studenten van onze leeftijd die daar stage lopen of hebben gelopen. Hij beschreef wat ze hadden gedaan en wat ze er uiteindelijk mee bereikt hebben. Daarna begon hij over zichzelf, wat hij doet binnen de voetbalvereniging. wat verschillende taken van hem zijn hij bewegingsanalyses maakt van spelers en dat hij tijdens wedstrijden alle bewegingen opschrijft en analyseert en doorgeeft naar de coach. De coach weet dan, aan de hand van het zien van cijfers, wat er verbeterd moet worden. Daarna kregen we een rondleiding door het gebouw, en werd er verteld wat er allemaal kan worden aangeboden.</w:t>
      </w:r>
    </w:p>
    <w:p w:rsidR="000058B5" w:rsidRPr="003B6023" w:rsidRDefault="000058B5" w:rsidP="000058B5">
      <w:pPr>
        <w:pStyle w:val="Geenafstand"/>
        <w:rPr>
          <w:sz w:val="24"/>
          <w:szCs w:val="24"/>
        </w:rPr>
      </w:pPr>
    </w:p>
    <w:p w:rsidR="000058B5" w:rsidRPr="003B6023" w:rsidRDefault="000058B5" w:rsidP="000058B5">
      <w:pPr>
        <w:pStyle w:val="Geenafstand"/>
        <w:rPr>
          <w:sz w:val="24"/>
          <w:szCs w:val="24"/>
        </w:rPr>
      </w:pPr>
      <w:r w:rsidRPr="003B6023">
        <w:rPr>
          <w:sz w:val="24"/>
          <w:szCs w:val="24"/>
        </w:rPr>
        <w:t xml:space="preserve">Als ik dit zelfde wil gaan doen als de gene die de presentatie gaf is het uitstroomprofiel actieve &amp; gezonde leefstijl de gene die hier van toepassing is. Het gaat hierbij om het testen en meten van sporters.  Omdat FC Groningen een topclub is, is het zo dat er veel personeel met grote verschillende functies rondloopt. Dat betekent dat je met elk uitstroomprofiel wel binnen deze organisatie zou kunnen werken. Een voorbeeld van het uitstroomprofiel trainer/coach is dat je trainer of coach of assistent kan worden van een van de sportteams. Elke organisatie heeft natuurlijk een manager nodig, FC Groningen heeft er twee. Als je hier als manager wilt gaan werken zijn de uitstroomprofielen </w:t>
      </w:r>
      <w:proofErr w:type="spellStart"/>
      <w:r w:rsidRPr="003B6023">
        <w:rPr>
          <w:sz w:val="24"/>
          <w:szCs w:val="24"/>
        </w:rPr>
        <w:t>sportbusiness</w:t>
      </w:r>
      <w:proofErr w:type="spellEnd"/>
      <w:r w:rsidRPr="003B6023">
        <w:rPr>
          <w:sz w:val="24"/>
          <w:szCs w:val="24"/>
        </w:rPr>
        <w:t xml:space="preserve"> &amp; ondernemerschap en sport &amp; beleid hier op zijn plaats.</w:t>
      </w:r>
    </w:p>
    <w:p w:rsidR="000058B5" w:rsidRPr="003B6023" w:rsidRDefault="000058B5" w:rsidP="000058B5">
      <w:pPr>
        <w:pStyle w:val="Geenafstand"/>
        <w:rPr>
          <w:sz w:val="24"/>
          <w:szCs w:val="24"/>
        </w:rPr>
      </w:pPr>
    </w:p>
    <w:p w:rsidR="00781FD3" w:rsidRPr="000058B5" w:rsidRDefault="000058B5" w:rsidP="000058B5">
      <w:r w:rsidRPr="003B6023">
        <w:rPr>
          <w:sz w:val="24"/>
          <w:szCs w:val="24"/>
        </w:rPr>
        <w:t>Ik zie mezelf later wel bij deze organisatie werken. Als ik erover nadenk geeft het me al een soort motivatie. Ik zie mezelf dan als trainer/coach of als assistent ervan. Er werd ook kort verteld over het scouten van talenten, wat mij ook erg aansprak en waar ik me verder in wil gaan verdiepen. Oftewel ik kan mezelf voor later wel in een grote sportclub zoals FC Groningen zien werken. Van deze dag heb ik veel geleerd. Ik weet nu dat er van alles binnen een topclub te doen is als werkgelegenheid. Meerdere aspecten spreken mij aan.</w:t>
      </w:r>
      <w:bookmarkStart w:id="0" w:name="_GoBack"/>
      <w:bookmarkEnd w:id="0"/>
    </w:p>
    <w:sectPr w:rsidR="00781FD3" w:rsidRPr="00005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0058B5"/>
    <w:rsid w:val="00375EDE"/>
    <w:rsid w:val="006D74E9"/>
    <w:rsid w:val="00781FD3"/>
    <w:rsid w:val="008F7852"/>
    <w:rsid w:val="00AB6278"/>
    <w:rsid w:val="00F6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2</cp:revision>
  <dcterms:created xsi:type="dcterms:W3CDTF">2015-01-22T17:13:00Z</dcterms:created>
  <dcterms:modified xsi:type="dcterms:W3CDTF">2015-01-22T17:13:00Z</dcterms:modified>
</cp:coreProperties>
</file>